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C68" w:rsidRPr="00331704" w:rsidRDefault="00A97DC2" w:rsidP="00331704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Информация о </w:t>
      </w: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психолого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педагогической помощи обучающимся, испытывающим трудности в освоении основных общеобразовательных программ, развитии и социальной адаптации.</w:t>
      </w:r>
    </w:p>
    <w:p w:rsidR="006F7789" w:rsidRPr="006F7789" w:rsidRDefault="006F7789" w:rsidP="006F7789">
      <w:pPr>
        <w:jc w:val="center"/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</w:pPr>
      <w:r w:rsidRPr="006F7789"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  <w:t>Психолого-педагогическое консультирование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F7789" w:rsidTr="006F7789">
        <w:tc>
          <w:tcPr>
            <w:tcW w:w="3190" w:type="dxa"/>
          </w:tcPr>
          <w:p w:rsidR="006F7789" w:rsidRDefault="006F7789" w:rsidP="00331704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педагоги</w:t>
            </w:r>
            <w:proofErr w:type="gramEnd"/>
          </w:p>
        </w:tc>
        <w:tc>
          <w:tcPr>
            <w:tcW w:w="3190" w:type="dxa"/>
          </w:tcPr>
          <w:p w:rsidR="006F7789" w:rsidRDefault="006F7789" w:rsidP="00331704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обучающиеся</w:t>
            </w:r>
            <w:proofErr w:type="gramEnd"/>
          </w:p>
        </w:tc>
        <w:tc>
          <w:tcPr>
            <w:tcW w:w="3191" w:type="dxa"/>
          </w:tcPr>
          <w:p w:rsidR="006F7789" w:rsidRDefault="006F7789" w:rsidP="00331704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родители</w:t>
            </w:r>
            <w:proofErr w:type="gramEnd"/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(законные представители)</w:t>
            </w:r>
          </w:p>
        </w:tc>
      </w:tr>
      <w:tr w:rsidR="006F7789" w:rsidTr="006F7789">
        <w:tc>
          <w:tcPr>
            <w:tcW w:w="3190" w:type="dxa"/>
          </w:tcPr>
          <w:p w:rsidR="006F7789" w:rsidRDefault="006F7789" w:rsidP="00331704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89</w:t>
            </w:r>
          </w:p>
        </w:tc>
        <w:tc>
          <w:tcPr>
            <w:tcW w:w="3190" w:type="dxa"/>
          </w:tcPr>
          <w:p w:rsidR="006F7789" w:rsidRDefault="006F7789" w:rsidP="00331704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49</w:t>
            </w:r>
          </w:p>
        </w:tc>
        <w:tc>
          <w:tcPr>
            <w:tcW w:w="3191" w:type="dxa"/>
          </w:tcPr>
          <w:p w:rsidR="006F7789" w:rsidRDefault="006F7789" w:rsidP="00331704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31</w:t>
            </w:r>
          </w:p>
        </w:tc>
      </w:tr>
    </w:tbl>
    <w:p w:rsidR="006F7789" w:rsidRDefault="006F7789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F7789" w:rsidRPr="006F7789" w:rsidRDefault="006F7789" w:rsidP="006F7789">
      <w:pPr>
        <w:jc w:val="center"/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</w:pPr>
      <w:r w:rsidRPr="006F7789"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  <w:t>Коррекционно-развивающие и компенсирующие занятия с обучающимися</w:t>
      </w:r>
    </w:p>
    <w:p w:rsidR="006F7789" w:rsidRDefault="006F7789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425 занятий</w:t>
      </w:r>
    </w:p>
    <w:p w:rsidR="006F7789" w:rsidRPr="006F7789" w:rsidRDefault="006F7789" w:rsidP="006F7789">
      <w:pPr>
        <w:jc w:val="center"/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</w:pPr>
      <w:r w:rsidRPr="006F7789"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  <w:t>Профилактика и просвещение</w:t>
      </w:r>
    </w:p>
    <w:p w:rsidR="006F7789" w:rsidRDefault="006F7789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17 часов</w:t>
      </w:r>
    </w:p>
    <w:p w:rsidR="006F7789" w:rsidRPr="006F7789" w:rsidRDefault="006F7789" w:rsidP="006F7789">
      <w:pPr>
        <w:jc w:val="center"/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</w:pPr>
      <w:r w:rsidRPr="006F7789"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  <w:t>Психодиагностика</w:t>
      </w:r>
    </w:p>
    <w:p w:rsidR="006F7789" w:rsidRDefault="006F7789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67 часов</w:t>
      </w:r>
    </w:p>
    <w:p w:rsidR="006F7789" w:rsidRDefault="006F7789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A93B22" w:rsidRPr="00331704" w:rsidRDefault="00331704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bookmarkStart w:id="0" w:name="_GoBack"/>
      <w:bookmarkEnd w:id="0"/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Информация предоставлена в период с 1.09.2019 по </w:t>
      </w:r>
      <w:r w:rsidR="006F7789">
        <w:rPr>
          <w:rFonts w:ascii="Times New Roman" w:hAnsi="Times New Roman" w:cs="Times New Roman"/>
          <w:i w:val="0"/>
          <w:sz w:val="28"/>
          <w:szCs w:val="28"/>
          <w:lang w:val="ru-RU"/>
        </w:rPr>
        <w:t>31</w:t>
      </w:r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r w:rsidR="006F7789">
        <w:rPr>
          <w:rFonts w:ascii="Times New Roman" w:hAnsi="Times New Roman" w:cs="Times New Roman"/>
          <w:i w:val="0"/>
          <w:sz w:val="28"/>
          <w:szCs w:val="28"/>
          <w:lang w:val="ru-RU"/>
        </w:rPr>
        <w:t>08.2020</w:t>
      </w:r>
    </w:p>
    <w:p w:rsidR="00331704" w:rsidRPr="00331704" w:rsidRDefault="00331704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>Педагоги – психологи: Гончарова Н В</w:t>
      </w:r>
    </w:p>
    <w:p w:rsidR="00331704" w:rsidRPr="00331704" w:rsidRDefault="00331704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</w:t>
      </w:r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>Карельская Л В</w:t>
      </w:r>
    </w:p>
    <w:sectPr w:rsidR="00331704" w:rsidRPr="00331704" w:rsidSect="00F00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7DC2"/>
    <w:rsid w:val="000066BC"/>
    <w:rsid w:val="000B397A"/>
    <w:rsid w:val="000F2A8C"/>
    <w:rsid w:val="00331704"/>
    <w:rsid w:val="00365B09"/>
    <w:rsid w:val="003E220B"/>
    <w:rsid w:val="003E2329"/>
    <w:rsid w:val="00497797"/>
    <w:rsid w:val="00663B46"/>
    <w:rsid w:val="006F4D6E"/>
    <w:rsid w:val="006F7789"/>
    <w:rsid w:val="007129D1"/>
    <w:rsid w:val="00714C61"/>
    <w:rsid w:val="009021C1"/>
    <w:rsid w:val="00A606D6"/>
    <w:rsid w:val="00A606E0"/>
    <w:rsid w:val="00A93B22"/>
    <w:rsid w:val="00A95611"/>
    <w:rsid w:val="00A97DC2"/>
    <w:rsid w:val="00B55B01"/>
    <w:rsid w:val="00C820DA"/>
    <w:rsid w:val="00CB4251"/>
    <w:rsid w:val="00E34149"/>
    <w:rsid w:val="00E67321"/>
    <w:rsid w:val="00E94C0E"/>
    <w:rsid w:val="00ED5767"/>
    <w:rsid w:val="00F0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8F812B-D3B5-4A95-AF3E-49E849040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25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CB425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CB425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CB425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425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425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425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425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425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425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425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CB425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rsid w:val="00CB425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CB425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B425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B425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CB425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CB425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CB425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B425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B425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B425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CB425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B425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CB4251"/>
    <w:rPr>
      <w:b/>
      <w:bCs/>
      <w:spacing w:val="0"/>
    </w:rPr>
  </w:style>
  <w:style w:type="character" w:styleId="a9">
    <w:name w:val="Emphasis"/>
    <w:uiPriority w:val="20"/>
    <w:qFormat/>
    <w:rsid w:val="00CB425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CB425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B425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B425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CB425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CB425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CB425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CB425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CB425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CB425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CB425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CB425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B4251"/>
    <w:pPr>
      <w:outlineLvl w:val="9"/>
    </w:pPr>
  </w:style>
  <w:style w:type="table" w:styleId="af4">
    <w:name w:val="Table Grid"/>
    <w:basedOn w:val="a1"/>
    <w:uiPriority w:val="59"/>
    <w:rsid w:val="00A97D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Админ</cp:lastModifiedBy>
  <cp:revision>3</cp:revision>
  <dcterms:created xsi:type="dcterms:W3CDTF">2019-12-11T05:39:00Z</dcterms:created>
  <dcterms:modified xsi:type="dcterms:W3CDTF">2020-09-06T04:33:00Z</dcterms:modified>
</cp:coreProperties>
</file>